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52A9" w:rsidRDefault="00A752A9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7A56B929" wp14:editId="6C0A5AB2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752A9" w:rsidRDefault="00A752A9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</w:pPr>
    </w:p>
    <w:p w:rsidR="00A752A9" w:rsidRDefault="00A752A9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  <w:t>4 марта 2022 года</w:t>
      </w:r>
    </w:p>
    <w:p w:rsidR="00A752A9" w:rsidRDefault="00A752A9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  <w:t>Пресс-анонс</w:t>
      </w:r>
    </w:p>
    <w:p w:rsidR="00A752A9" w:rsidRDefault="00A752A9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</w:pPr>
    </w:p>
    <w:p w:rsidR="00FA7AAC" w:rsidRPr="00A752A9" w:rsidRDefault="00FA7AAC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</w:pPr>
      <w:r w:rsidRPr="00A752A9"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  <w:t xml:space="preserve">Маневры </w:t>
      </w:r>
      <w:proofErr w:type="gramStart"/>
      <w:r w:rsidRPr="00A752A9"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  <w:t xml:space="preserve">по </w:t>
      </w:r>
      <w:r w:rsidR="00A752A9" w:rsidRPr="00A752A9"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  <w:t>современному</w:t>
      </w:r>
      <w:proofErr w:type="gramEnd"/>
      <w:r w:rsidR="00A752A9" w:rsidRPr="00A752A9"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  <w:t xml:space="preserve"> </w:t>
      </w:r>
      <w:proofErr w:type="spellStart"/>
      <w:r w:rsidR="00A752A9" w:rsidRPr="00A752A9"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  <w:t>мечевому</w:t>
      </w:r>
      <w:proofErr w:type="spellEnd"/>
      <w:r w:rsidR="00A752A9" w:rsidRPr="00A752A9"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  <w:t xml:space="preserve"> бою</w:t>
      </w:r>
      <w:r w:rsidRPr="00A752A9"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  <w:t xml:space="preserve"> пройдут 5 марта</w:t>
      </w:r>
      <w:r w:rsidR="00A752A9" w:rsidRPr="00A752A9"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  <w:t xml:space="preserve"> в НГТУ НЭТИ</w:t>
      </w:r>
    </w:p>
    <w:p w:rsidR="00FA7AAC" w:rsidRPr="00A752A9" w:rsidRDefault="00FA7AAC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333333"/>
          <w:sz w:val="32"/>
          <w:szCs w:val="32"/>
          <w:shd w:val="clear" w:color="auto" w:fill="FFFFFF"/>
          <w:lang w:eastAsia="ru-RU"/>
        </w:rPr>
      </w:pPr>
    </w:p>
    <w:p w:rsidR="00FA7AAC" w:rsidRPr="00A752A9" w:rsidRDefault="00792F97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</w:pPr>
      <w:r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>5</w:t>
      </w:r>
      <w:r w:rsidR="003C28A1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 xml:space="preserve"> </w:t>
      </w:r>
      <w:r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>марта</w:t>
      </w:r>
      <w:r w:rsidR="003C28A1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 xml:space="preserve"> </w:t>
      </w:r>
      <w:r w:rsidR="00A752A9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 xml:space="preserve">в спортзале «Богатырь» </w:t>
      </w:r>
      <w:r w:rsidR="00FA7AAC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 xml:space="preserve">пройдут </w:t>
      </w:r>
      <w:r w:rsidR="003C28A1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>«С</w:t>
      </w:r>
      <w:r w:rsidR="00FA7AAC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 xml:space="preserve">туденческие маневры </w:t>
      </w:r>
      <w:proofErr w:type="gramStart"/>
      <w:r w:rsidR="00FA7AAC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>по современному</w:t>
      </w:r>
      <w:proofErr w:type="gramEnd"/>
      <w:r w:rsidR="00FA7AAC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A7AAC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>мечевому</w:t>
      </w:r>
      <w:proofErr w:type="spellEnd"/>
      <w:r w:rsidR="00FA7AAC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 xml:space="preserve"> бою под эгидой НГТУ НЭТИ</w:t>
      </w:r>
      <w:r w:rsidR="003C28A1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>»</w:t>
      </w:r>
      <w:r w:rsidR="00FA7AAC" w:rsidRPr="00A752A9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>.</w:t>
      </w:r>
    </w:p>
    <w:p w:rsidR="00FA7AAC" w:rsidRPr="00A752A9" w:rsidRDefault="00FA7AAC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Современный </w:t>
      </w:r>
      <w:proofErr w:type="spellStart"/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мечевой</w:t>
      </w:r>
      <w:proofErr w:type="spellEnd"/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бой —это</w:t>
      </w:r>
      <w:r w:rsidR="003C28A1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использование безопасных моделей защиты и мечей из мягких полимерных материалов.</w:t>
      </w:r>
    </w:p>
    <w:p w:rsidR="00FA7AAC" w:rsidRPr="00A752A9" w:rsidRDefault="003C28A1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Принять участие</w:t>
      </w:r>
      <w:r w:rsidR="00FA7AAC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в манев</w:t>
      </w:r>
      <w:bookmarkStart w:id="0" w:name="_GoBack"/>
      <w:bookmarkEnd w:id="0"/>
      <w:r w:rsidR="00FA7AAC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рах</w:t>
      </w: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смогут все студенты и абитуриенты города, независимо от опыта, и </w:t>
      </w:r>
      <w:proofErr w:type="gramStart"/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юноши</w:t>
      </w:r>
      <w:proofErr w:type="gramEnd"/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и девушки.</w:t>
      </w:r>
    </w:p>
    <w:p w:rsidR="003C28A1" w:rsidRPr="00A752A9" w:rsidRDefault="003C28A1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Перед </w:t>
      </w:r>
      <w:r w:rsidR="00792F97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началом</w:t>
      </w: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будет проведен инструктаж для участников.</w:t>
      </w:r>
    </w:p>
    <w:p w:rsidR="00FA7AAC" w:rsidRPr="00A752A9" w:rsidRDefault="003C28A1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Для участия 100% необходима </w:t>
      </w:r>
      <w:hyperlink r:id="rId5" w:history="1">
        <w:r w:rsidRPr="00A752A9">
          <w:rPr>
            <w:rStyle w:val="a3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заявка</w:t>
        </w:r>
      </w:hyperlink>
      <w:r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FA7AAC" w:rsidRPr="00A752A9" w:rsidRDefault="003C28A1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Платить ничего не нужно </w:t>
      </w:r>
      <w:r w:rsidR="00FA7AAC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—</w:t>
      </w:r>
      <w:r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мероприятие некоммерческое.</w:t>
      </w:r>
    </w:p>
    <w:p w:rsidR="00FA7AAC" w:rsidRPr="00A752A9" w:rsidRDefault="00FA7AAC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Организаторы студенческих манеров по СМБ</w:t>
      </w:r>
      <w:r w:rsidR="003C28A1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:</w:t>
      </w:r>
    </w:p>
    <w:p w:rsidR="00FA7AAC" w:rsidRPr="00A752A9" w:rsidRDefault="003C28A1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УСОЦ НГТУ</w:t>
      </w:r>
      <w:r w:rsidR="00FA7AAC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НЭТИ</w:t>
      </w:r>
    </w:p>
    <w:p w:rsidR="003C28A1" w:rsidRPr="00A752A9" w:rsidRDefault="00A752A9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hyperlink r:id="rId6" w:tgtFrame="_blank" w:history="1">
        <w:r w:rsidR="003C28A1" w:rsidRPr="00A752A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ru-RU"/>
          </w:rPr>
          <w:t>Студенчески</w:t>
        </w:r>
        <w:r w:rsidR="00FA7AAC" w:rsidRPr="00A752A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ru-RU"/>
          </w:rPr>
          <w:t>й</w:t>
        </w:r>
        <w:r w:rsidR="003C28A1" w:rsidRPr="00A752A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ru-RU"/>
          </w:rPr>
          <w:t xml:space="preserve"> совет НГТУ</w:t>
        </w:r>
      </w:hyperlink>
      <w:r w:rsidR="003C28A1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 (председатель</w:t>
      </w:r>
      <w:r w:rsidR="00FA7AAC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hyperlink r:id="rId7" w:tgtFrame="_blank" w:history="1">
        <w:r w:rsidR="003C28A1" w:rsidRPr="00A752A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ru-RU"/>
          </w:rPr>
          <w:t>Никита Артёмов</w:t>
        </w:r>
      </w:hyperlink>
      <w:r w:rsidR="00FA7AAC" w:rsidRPr="00A752A9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  <w:shd w:val="clear" w:color="auto" w:fill="FFFFFF"/>
          <w:lang w:eastAsia="ru-RU"/>
        </w:rPr>
        <w:t xml:space="preserve"> </w:t>
      </w:r>
      <w:hyperlink r:id="rId8" w:tgtFrame="_blank" w:history="1">
        <w:r w:rsidR="003C28A1" w:rsidRPr="00A752A9">
          <w:rPr>
            <w:rFonts w:ascii="Times New Roman" w:eastAsia="Times New Roman" w:hAnsi="Times New Roman" w:cs="Times New Roman"/>
            <w:color w:val="005BD1"/>
            <w:sz w:val="28"/>
            <w:szCs w:val="28"/>
            <w:u w:val="single"/>
            <w:shd w:val="clear" w:color="auto" w:fill="FFFFFF"/>
            <w:lang w:eastAsia="ru-RU"/>
          </w:rPr>
          <w:t>https://vk.com/fide_fortis</w:t>
        </w:r>
      </w:hyperlink>
      <w:r w:rsidR="003C28A1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)</w:t>
      </w:r>
      <w:r w:rsidR="003C28A1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br/>
        <w:t>Студенчески</w:t>
      </w:r>
      <w:r w:rsidR="00FA7AAC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й</w:t>
      </w:r>
      <w:r w:rsidR="003C28A1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спортивны</w:t>
      </w:r>
      <w:r w:rsidR="00FA7AAC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й</w:t>
      </w:r>
      <w:r w:rsidR="003C28A1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клуб </w:t>
      </w:r>
      <w:r w:rsidR="00FA7AAC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«</w:t>
      </w:r>
      <w:r w:rsidR="003C28A1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Сибирский Йети</w:t>
      </w:r>
      <w:r w:rsidR="00FA7AAC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»</w:t>
      </w:r>
      <w:r w:rsidR="003C28A1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(председатель</w:t>
      </w:r>
      <w:r w:rsidR="00FA7AAC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hyperlink r:id="rId9" w:tgtFrame="_blank" w:history="1">
        <w:r w:rsidR="003C28A1" w:rsidRPr="00A752A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ru-RU"/>
          </w:rPr>
          <w:t>Алексей Шоричев</w:t>
        </w:r>
      </w:hyperlink>
      <w:r w:rsidR="00FA7AAC" w:rsidRPr="00A752A9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  <w:shd w:val="clear" w:color="auto" w:fill="FFFFFF"/>
          <w:lang w:eastAsia="ru-RU"/>
        </w:rPr>
        <w:t xml:space="preserve"> </w:t>
      </w:r>
      <w:hyperlink r:id="rId10" w:tgtFrame="_blank" w:history="1">
        <w:r w:rsidR="003C28A1" w:rsidRPr="00A752A9">
          <w:rPr>
            <w:rFonts w:ascii="Times New Roman" w:eastAsia="Times New Roman" w:hAnsi="Times New Roman" w:cs="Times New Roman"/>
            <w:color w:val="005BD1"/>
            <w:sz w:val="28"/>
            <w:szCs w:val="28"/>
            <w:u w:val="single"/>
            <w:shd w:val="clear" w:color="auto" w:fill="FFFFFF"/>
            <w:lang w:eastAsia="ru-RU"/>
          </w:rPr>
          <w:t>https://vk.com/alezhka200115</w:t>
        </w:r>
      </w:hyperlink>
      <w:r w:rsidR="003C28A1" w:rsidRPr="00A752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)</w:t>
      </w:r>
    </w:p>
    <w:p w:rsidR="003C28A1" w:rsidRPr="00A752A9" w:rsidRDefault="003C28A1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Адрес: </w:t>
      </w:r>
      <w:r w:rsidR="00792F97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проспект Карла Маркса</w:t>
      </w:r>
      <w:r w:rsidR="00FA7AAC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,</w:t>
      </w:r>
      <w:r w:rsidR="00792F97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20</w:t>
      </w:r>
      <w:r w:rsidR="00FA7AAC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,</w:t>
      </w:r>
      <w:r w:rsidR="00792F97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к. 2</w:t>
      </w:r>
      <w:r w:rsidR="00FA7AAC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а, </w:t>
      </w:r>
      <w:r w:rsidR="00792F97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спортивный комплекс «Богатырь»).</w:t>
      </w:r>
    </w:p>
    <w:p w:rsidR="00FA7AAC" w:rsidRPr="00A752A9" w:rsidRDefault="003C28A1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Программа мероприятия:</w:t>
      </w:r>
    </w:p>
    <w:p w:rsidR="00FA7AAC" w:rsidRPr="00A752A9" w:rsidRDefault="00792F97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09</w:t>
      </w:r>
      <w:r w:rsidR="003C28A1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:00</w:t>
      </w:r>
      <w:r w:rsidR="00FA7AAC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—</w:t>
      </w: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09</w:t>
      </w:r>
      <w:r w:rsidR="003C28A1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:30 встреча и регистрация участников. Инструктаж.</w:t>
      </w:r>
    </w:p>
    <w:p w:rsidR="00FA7AAC" w:rsidRPr="00A752A9" w:rsidRDefault="00792F97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09</w:t>
      </w:r>
      <w:r w:rsidR="003C28A1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:30</w:t>
      </w:r>
      <w:r w:rsidR="00FA7AAC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—</w:t>
      </w: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11</w:t>
      </w:r>
      <w:r w:rsidR="003C28A1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:</w:t>
      </w: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3</w:t>
      </w:r>
      <w:r w:rsidR="003C28A1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0 </w:t>
      </w: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Игра</w:t>
      </w:r>
      <w:r w:rsidR="00FA7AAC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.</w:t>
      </w:r>
    </w:p>
    <w:p w:rsidR="003C28A1" w:rsidRPr="00A752A9" w:rsidRDefault="00792F97" w:rsidP="003C2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11</w:t>
      </w:r>
      <w:r w:rsidR="003C28A1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:30</w:t>
      </w:r>
      <w:r w:rsidR="00FA7AAC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—1</w:t>
      </w:r>
      <w:r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2</w:t>
      </w:r>
      <w:r w:rsidR="003C28A1" w:rsidRPr="00A752A9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:30 награждение</w:t>
      </w:r>
      <w:r w:rsidR="003C28A1" w:rsidRPr="00A752A9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</w:t>
      </w:r>
    </w:p>
    <w:p w:rsidR="008A580B" w:rsidRPr="00A752A9" w:rsidRDefault="00FA7AAC" w:rsidP="00FA7AAC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hyperlink r:id="rId11" w:history="1">
        <w:r w:rsidR="003C28A1" w:rsidRPr="00A752A9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 xml:space="preserve">Мы </w:t>
        </w:r>
        <w:r w:rsidRPr="00A752A9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во «</w:t>
        </w:r>
        <w:proofErr w:type="spellStart"/>
        <w:r w:rsidRPr="00A752A9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ВК</w:t>
        </w:r>
        <w:r w:rsidR="003C28A1" w:rsidRPr="00A752A9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онтакте</w:t>
        </w:r>
        <w:proofErr w:type="spellEnd"/>
        <w:r w:rsidRPr="00A752A9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»</w:t>
        </w:r>
      </w:hyperlink>
      <w:r w:rsidRPr="00A752A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52A9" w:rsidRDefault="00A752A9" w:rsidP="00FA7AAC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A752A9" w:rsidRDefault="00A752A9" w:rsidP="00A752A9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A752A9" w:rsidRDefault="00A752A9" w:rsidP="00A752A9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12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A752A9" w:rsidRDefault="00A752A9" w:rsidP="00A752A9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A752A9" w:rsidTr="00E640D0">
        <w:tc>
          <w:tcPr>
            <w:tcW w:w="3190" w:type="dxa"/>
            <w:shd w:val="clear" w:color="auto" w:fill="auto"/>
          </w:tcPr>
          <w:p w:rsidR="00A752A9" w:rsidRPr="002C20A4" w:rsidRDefault="00A752A9" w:rsidP="00E640D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7E10CC6" wp14:editId="3FB4013D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752A9" w:rsidRPr="002C20A4" w:rsidRDefault="00A752A9" w:rsidP="00E640D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7A05DEB" wp14:editId="5E3FFBA0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A752A9" w:rsidRDefault="00A752A9" w:rsidP="00E640D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7A521AF" wp14:editId="750A1A60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7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A752A9" w:rsidRPr="002C20A4" w:rsidRDefault="00A752A9" w:rsidP="00E640D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FA2D2FB" wp14:editId="4484B5A2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9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A752A9" w:rsidRPr="002C20A4" w:rsidRDefault="00A752A9" w:rsidP="00E640D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238E883" wp14:editId="4C3CA934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21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E3411E5" wp14:editId="3E9F6E82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2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55F55C9" wp14:editId="356AAA5B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2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A752A9" w:rsidRPr="002C20A4" w:rsidRDefault="00A752A9" w:rsidP="00E640D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8163096" wp14:editId="6652C7ED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A752A9" w:rsidRPr="002C20A4" w:rsidRDefault="00A752A9" w:rsidP="00E640D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0CCBC59" wp14:editId="19624F5E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3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A752A9" w:rsidRDefault="00A752A9" w:rsidP="00E640D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B8B82FE" wp14:editId="622D2CCD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31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3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A752A9" w:rsidRPr="00FA7AAC" w:rsidRDefault="00A752A9" w:rsidP="00FA7AAC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sectPr w:rsidR="00A752A9" w:rsidRPr="00FA7A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8A1"/>
    <w:rsid w:val="003C28A1"/>
    <w:rsid w:val="005808AB"/>
    <w:rsid w:val="00792F97"/>
    <w:rsid w:val="007A4747"/>
    <w:rsid w:val="00A752A9"/>
    <w:rsid w:val="00F40D27"/>
    <w:rsid w:val="00FA7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A4D60"/>
  <w15:chartTrackingRefBased/>
  <w15:docId w15:val="{906805EA-92D0-4CAA-BB2A-117F8E482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28A1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F40D2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551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40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33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14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5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533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93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hyperlink" Target="http://www.nstu.ru/video/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6.jpg"/><Relationship Id="rId34" Type="http://schemas.openxmlformats.org/officeDocument/2006/relationships/theme" Target="theme/theme1.xml"/><Relationship Id="rId7" Type="http://schemas.openxmlformats.org/officeDocument/2006/relationships/hyperlink" Target="https://vk.com/fide_fortis" TargetMode="External"/><Relationship Id="rId12" Type="http://schemas.openxmlformats.org/officeDocument/2006/relationships/hyperlink" Target="mailto:is@nstu.ru" TargetMode="External"/><Relationship Id="rId17" Type="http://schemas.openxmlformats.org/officeDocument/2006/relationships/image" Target="media/image4.png"/><Relationship Id="rId25" Type="http://schemas.openxmlformats.org/officeDocument/2006/relationships/image" Target="media/image8.png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image" Target="media/image10.png"/><Relationship Id="rId1" Type="http://schemas.openxmlformats.org/officeDocument/2006/relationships/styles" Target="styles.xml"/><Relationship Id="rId6" Type="http://schemas.openxmlformats.org/officeDocument/2006/relationships/hyperlink" Target="https://vk.com/livenstu" TargetMode="External"/><Relationship Id="rId11" Type="http://schemas.openxmlformats.org/officeDocument/2006/relationships/hyperlink" Target="https://vk.com/smb_knights" TargetMode="External"/><Relationship Id="rId24" Type="http://schemas.openxmlformats.org/officeDocument/2006/relationships/hyperlink" Target="http://www.nstu.ru/fotobank/" TargetMode="External"/><Relationship Id="rId32" Type="http://schemas.openxmlformats.org/officeDocument/2006/relationships/hyperlink" Target="http://nstu.ru/is" TargetMode="External"/><Relationship Id="rId5" Type="http://schemas.openxmlformats.org/officeDocument/2006/relationships/hyperlink" Target="https://docs.google.com/forms/d/e/1FAIpQLSfQErxfSerwuIKnuTE67zoNf3wKWofpTEk2YotcSbsm0bdZMQ/viewform" TargetMode="External"/><Relationship Id="rId15" Type="http://schemas.openxmlformats.org/officeDocument/2006/relationships/image" Target="media/image3.png"/><Relationship Id="rId23" Type="http://schemas.openxmlformats.org/officeDocument/2006/relationships/image" Target="media/image7.jpg"/><Relationship Id="rId28" Type="http://schemas.openxmlformats.org/officeDocument/2006/relationships/hyperlink" Target="http://www.nstu.ru/news" TargetMode="External"/><Relationship Id="rId10" Type="http://schemas.openxmlformats.org/officeDocument/2006/relationships/hyperlink" Target="https://vk.com/alezhka200115" TargetMode="External"/><Relationship Id="rId19" Type="http://schemas.openxmlformats.org/officeDocument/2006/relationships/image" Target="media/image5.png"/><Relationship Id="rId31" Type="http://schemas.openxmlformats.org/officeDocument/2006/relationships/image" Target="media/image11.png"/><Relationship Id="rId4" Type="http://schemas.openxmlformats.org/officeDocument/2006/relationships/image" Target="media/image1.png"/><Relationship Id="rId9" Type="http://schemas.openxmlformats.org/officeDocument/2006/relationships/hyperlink" Target="https://vk.com/alezhka200115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9.png"/><Relationship Id="rId30" Type="http://schemas.openxmlformats.org/officeDocument/2006/relationships/hyperlink" Target="http://www.nstu.ru/pressreleases" TargetMode="External"/><Relationship Id="rId8" Type="http://schemas.openxmlformats.org/officeDocument/2006/relationships/hyperlink" Target="https://vk.com/fide_fort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358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ISh</cp:lastModifiedBy>
  <cp:revision>2</cp:revision>
  <dcterms:created xsi:type="dcterms:W3CDTF">2022-03-04T03:29:00Z</dcterms:created>
  <dcterms:modified xsi:type="dcterms:W3CDTF">2022-03-04T03:29:00Z</dcterms:modified>
</cp:coreProperties>
</file>